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wszystkiego, co uczynił w okręgu Żydów i w Jerozolimie. Jego też zabili,** zawieszając na drzewie.***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świadkami wszystkiego, co* uczynił w krainie Judejczyków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Jeruzalem; którego i zgładzili,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tego wszystkiego, co uczynił na terenach zamieszkałych przez Żydów i w Jerozolimie. Jego też zawiesili na krzyżu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co czynił w ziemi judzkiej i w Jerozolimie.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świadkami wszystkiego tego, co czynił w krainie Judzkiej i w Jeruzalemie, którego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wszytkiego, co czynił w krainie Żydowskiej i w Jeruzalem. Którego zabili, zawiesiwszy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zdziałał w ziemi żydowskiej i w Jeruzalem.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co uczynił w ziemi żydowskiej i w Jerozolimie;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wszystkiego, co uczynił w ziemi żydowskiej i w Jeruzalem. Jego to zgładzili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wszystkiego, czego dokonał na ziemi żydowskiej i w Jeruzalem. Jego to zabili, wieszając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jesteśmy świadkami wszystkiego, co uczynił w kraju Żydów i w Jeruzalem. Jego właśnie zabili, zawieszając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tego wszystkiego, czego on dokonał na ziemi żydowskiej i w Jerozolimie, gdzie go na koniec zabili przez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czego dokonał w całej ziemi żydowskiej i w Jerozolimie;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є свідками всього, що він зробив у околиці Юдеї і в Єрусалимі. Його вбили, повісивши на дереві,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uczynił w judzkiej krainie oraz w Jerozolimie. Świadkami Jezusa, którego zabili, gdy zawiesili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nas, to jesteśmy świadkami wszystkiego, co On czynił, i na obszarze J'hudy, i w Jeruszalaim. Zgładzili Go, powiesiwszy Go na palu,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uczynił zarówno w krainie Żydów, jak i w Jerozolimie: zgładzili go jednak przez zawieszenie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apostołowie, jesteśmy naocznymi świadkami tego wszystkiego, co uczynił w Judei i w Jerozolimie, gdzie Go zabito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21:22&lt;/x&gt;; &lt;x&gt;510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2:23&lt;/x&gt;; &lt;x&gt;510 3:15&lt;/x&gt;; &lt;x&gt;510 7:52&lt;/x&gt;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2024-05-02T12:38:46Z</dcterms:modified>
</cp:coreProperties>
</file>