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Jakub:* Mężowie bracia, posłuchajcie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zamilknięciu (przez) nich* odpowiedział Jakub mówiąc: "Mężowie bracia, posłuchajcie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wystąpieniu zabrał głos Jakub: Posłuchajcie, drodzy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 Mężowie bracia,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umilknęli, odpowiedział Jakób, mówiąc: Mężowie bracia! słuchajcie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umilknęli, odpowiedział Jakub, mówiąc: Mężowie bracia, słuchajcie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zabrał głos Jakub i rzekł: Posłuchajcie mnie,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umilkli, odezwał się Jakub, mówiąc: Mężowie bracia, posłuchajcie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Jakub. Powiedział: Posłuchajcie mnie,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przestali mówić, zabrał głos Jakub. „Bracia! Posłuchajcie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skończyli, odezwał się Jakub takimi słowami: „Posłuchajcie mnie,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przestali mówić, zabrał głos Jakub: - Posłuchajcie mnie teraz drodzy bracia!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skończyli, odezwał się Jakub: ʼPosłuchajcie mnie,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замовкли ж вони, відповів Яків, кажучи: Мужі-брати, послухайте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zakończeniu ich mowy, odpowiedział Jakób, mówiąc: Mężowie bracia, mnie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Ja'akow: "Bracia - rzekł - słuchajcie, co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przestali mówić, Jakub odpowiedział, mówiąc: ”Mężowie, Bracia,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skończyli, głos zabrał Jakub: —Posłuchajcie mnie, przyjaciele!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21:18&lt;/x&gt;; &lt;x&gt;550 1:19&lt;/x&gt;;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"zamilknięciu nich" - w oryginale traktowane przez dodanie rodzajnika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2024-05-26T23:14:05Z</dcterms:modified>
</cp:coreProperties>
</file>