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8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2024-05-08T11:53:16Z</dcterms:modified>
</cp:coreProperties>
</file>