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zauważonych przez ciebie rogów oraz bestia, to ci, którzy znienawidzą nierządnicę. Doprowadzą do tego, że zostanie spustoszona i naga.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— oni znienawidzą nierządnicę i sprawią, że będzie spustoszona i naga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bestyi, cić w nienawiści mieć będą wszetecznicę i uczynią ją spustoszoną i nagą, i ciało jej będą jeść, a samą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bestyjej, ci w nienawiści mieć będą wszetecznicę i uczynią ją spustoszoną i nagą, i ciało jej będą jeść, a sarnę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- ci nienawidzić będą Nierządnicy i sprawią, że będzie spustoszona i naga, i będą jedli jej ciało, i spalą ją w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zwierzę, ci znienawidzą wszetecznicę i spustoszą ją, i ogołocą, i ciało jej jeść będą,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 i Bestia – oni znienawidzą Nierządnicę i sprawią, że będzie spustoszona i naga,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oraz bestia znienawidzą nierządnicę, ogołocą ją i pozostawią nagą.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widziałeś, i ta bestia — razem znienawidzą ową nierządnicę, samotną uczynią, gołą, członki jej pożerać będą, palić ją będą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Widziałeś też dziesięć rogów i bestię; znienawidzą nierządnicę, obedrą i ogołocą, pożrą jej ciało, a resztę pochłonie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nienawidzić będą Nierządnicy, spustoszą ją i obnażą, i będą jedli jej ciało, i spalą ją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рогів, які ти побачив, і звір, - вони зненавидять розпусницю, і спустошать її, і роздягнуть, і з'їдять її тіло, і спалять її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ci znienawidzą prostytutkę, uczynią ją nagą, spustoszoną, pożrą jej cielesne natury oraz 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dziesięciu rogów, które widziałeś, i bestii, będą oni nienawidzić nierządnicy, doprowadzą ją do zguby, pozostawią gołą, pożrą jej ciało i strawią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ujrzałeś, i bestia – ci znienawidzą nierządnicę i sprawią, że będzie spustoszona i naga, i zjedzą jej ciało, i doszczętnie spalą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i jej dziesięć rogów, które ujrzałeś, znienawidzą prostytutkę. Zrzucą z niej ubranie, pożrą jej ciało i spalą ją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2024-05-09T01:22:41Z</dcterms:modified>
</cp:coreProperties>
</file>