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ogłosił: Oto nabyłem was dzisiaj — wraz z waszymi polami — na własność faraona. Weźcie sobie ziarno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Oto teraz kupiłem was i waszą ziemię dla faraona. Macie tu ziarno, obsiejcie nim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Otom was teraz poskupował i ziemię waszę Faraonowi; otóż macie nasienie, posiejcież tedy 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Jozef do ludu: Oto, jako widzicie, i was, i ziemię wasze Faraon odzierżał. Bierzcie nasienie a osiejcie role,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ludności: Oto dzisiaj nabyłem was i waszą ziemię dla faraona. Macie tu ziarno, 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 kupiłem dziś dla faraona was i role wasze, macie tu ziarno siewne, obsiejcie więc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ludu: Kupiłem dziś was i waszą ziemię dla faraona. Macie tu ziarno, obsiejcie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rzekł do ludu: „Oto dziś nabyłem dla faraona was i wasze pola. Weźcie więc ziarno i obsiewajcie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tak przemówił do ludu: - Dzisiaj nabyłem dla faraona was i wasze role. Oto tu ziarno siewne dla was: obsiejcie więc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ludu: Właśnie nabyłem dzisiaj was i wasze ziemie dla faraona, a to jest ziarno dla was. Obsiejcie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всім єгиптянам: Ось я купив вас і вашу землю Фараонові; сьогодні візьміть собі насіння і сійте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powiedział do ludu: Dzisiaj kupiłem dla faraona was oraz waszą ziemię; oto macie ziarno, zatem zasiejcie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”Oto dzisiaj kupiłem was i waszą ziemię dla faraona. Tu jest dla was nasienie i obsiewajcie nim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2024-05-28T04:18:06Z</dcterms:modified>
</cp:coreProperties>
</file>