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wezwał Sybę, sługę* Saula, i powiedział do niego: Wszystko, co należało do Saula i do całego jego domu, dałem (właśnie) synowi twojego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wezwał sługę Saula Sybę: Wszystko, co należało do Saula i do całego jego domu — zarządził — przekazuję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Sibę, sługę Saula, i powiedział mu: Wszystko, co należało do Saula i do całego jego domu, dałem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król Syby, sługi Saulowego i rzekł mu: Cokolwiek miał Saul, i wszystek dom jego, dałem synowi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Siby, sługi Saulowego, i rzekł mu: Wszytko, co było Saulowo, i wszytek dom jego dałem synowi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potem Sibę, sługę Saula, i rzekł mu: Wszystko to, co należało do Saula i jego rodziny, przekazuję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kazał przywołać Sybę, sługę Saula, i rzekł do niego: Wszystko, co należało do Saula i do całego jego domu, 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Sibę, młodego sługę Saula, i powiedział do niego: Wszystko, co należało do Saula i do całego jego domu, 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przykazał Sibie, słudze Saula: „Wszystkie posiadłości Saula i jego rodziny oddaję synowi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zawołał Cibę, sługę Saula, i zapowiedział mu: - Wszystko, co należało do Saula i do całego jego rodu, daję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покликав Сіву слугу Саула і сказав йому: Все, що є Саула і всього його дому, дав я синові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wezwał Cybę, sługę Saula, oraz powiedział do niego: Wszystko, co należało do Saula i do całego jego domu, oddaję synowi twego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wezwał Cibę, sługę Saula, i rzekł do niego: ”Wszystko, co należało do Saula i do całego jego domu, daję wnukowi twego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chłopca, choć sługa ten nie był młody, zob.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2024-05-15T09:34:42Z</dcterms:modified>
</cp:coreProperties>
</file>