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walczcie z małym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wiążcie się walką z małym ani z wielkim. Skupcie się na królu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rozkazał swoim trzydziestu dwom dowódcom rydwanów: Nie walczcie ani z małym,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hetmanom, których było trzydzieści i dwa nad wozami jego, mówiąc: Nie potykajcie się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 nad wozami trzydziestą i dwiema, mówiąc: Nie będziecie walczyć przeciw nikomu mniejszemu i więtszemu jedno przeciw samemu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swoim trzydziestu dwu dowódcom rydwanów wydał taki rozkaz: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aramejski zaś dał taki rozkaz swoim trzydziestu dwom dowódcom wozów wojennych: Nie wdawajcie się w bitwie z byle kim, czy pospolitym, czy znakomitym,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rozkazał swoim trzydziestu dwóm dowódcom rydwanów: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wydał dowódcom rydwanów, których było trzydziestu dwóch, następujący rozkaz: „Z nikim innym nie walczcie, tylko z samym królem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polecił swoim dowódcom rydwanów, których miał trzydziestu dwóch, mówiąc: - Nie atakujcie ani wielkiego, ani małego, tylko samego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заповів тридцять двом володарям своїх колісниць, кажучи: Не воюйте ні з великим ні з малим, але лише з самим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aramejski polecił trzydziestu dwóm wodzom swoich wozów wojennych, w tych słowach: Nie walczcie z kimkolwiek, podrzędnym czy znakomitym, a jedynie z 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nakazał trzydziestu dwóm dowódcom swoich rydwanów, mówiąc: ”Nie macie walczyć ani z małymi, ani z wielkimi, tylko z samym królem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2024-05-15T16:33:16Z</dcterms:modified>
</cp:coreProperties>
</file>