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ojcami, władzę po nim objął Pekachiasz,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2024-05-12T01:15:06Z</dcterms:modified>
</cp:coreProperties>
</file>