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(sobie): To krew! Królowie zostali całkowicie wybici – pobili każdy swojego przeciwnika! A teraz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To jest krew! Królowie zwrócili się przeciwko sobie i pobili się nawzajem! Teraz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To krew! Z pewnością królowie pobili się i zabili jeden drugiego. Teraz więc po łupy, o 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Krew jest; pewnie się pobili królowie, i pobici są jeden od drugiego. A tak teraz do łupu, o Moabczycy!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Krew miecza jest: stoczyli bitwę przeciw sobie królowie i pobici są jeden od drugiego: teraz bież do korzyści,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To krew! Z pewnością królowie powycinali się nawzajem, uderzywszy jeden na drugiego. A teraz, Moabie - po łupy!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więc: To jest krew! Zapewne pomordowali się królowie mieczami i nawzajem się wybili. Nuże więc po łupy!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To krew! Na pewno królowie walczyli ze sobą i wzajemnie się pozabijali. Teraz więc, po łupy,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krew” - zawołali. „Na pewno królowie polegli, zabijając jeden drugiego. Teraz więc po łupy, Moabie!”.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To jest krew. Na pewno królowie wszczęli walkę i wymordowali jeden drugiego. Teraz więc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Це кров меча, бо повоювали царі і побили чоловік свого ближнього, і тепер на здобич, Моаве.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zawołali: To krew! Pewnie królowie wzajemnie się wyniszczyli, jeden porażając drugiego. Zatem teraz do łupów,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więc mówić: ”To krew! Królowie niechybnie zostali wydani pod miecz i pozabijali się nawzajem. Teraz więc do łupu Moabie!”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2024-05-15T05:29:28Z</dcterms:modified>
</cp:coreProperties>
</file>