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baalów* złota,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33.300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2024-05-15T02:11:49Z</dcterms:modified>
</cp:coreProperties>
</file>