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na mój widok nie 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oddalają się ode mnie,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a oddalają się odemnie, i na twarz moję plwać się nie 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a daleko ode mnie uciekają i nie wstydzą się plwać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się, omijają z dala,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 i ośmielają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stronią ode mnie, i nie wstydzą się pluć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stronią ode mnie, nie wahają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unikają mnie, nie wstydzą się pluć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Гидували ж мною, відступивши далеко, а для мого лиця не пощадили плювання.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usuwają ode mnie i przed moim obliczem nie powstrzymują plwociny.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mnie, a od mej twarzy nie powstrzymali swej 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2024-05-10T20:20:55Z</dcterms:modified>
</cp:coreProperties>
</file>