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Izrael do Egiptu I Jakub* stał się przychodniem w ziemi Chama.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Jakub MT G: Jakub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2024-05-21T16:47:14Z</dcterms:modified>
</cp:coreProperties>
</file>