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każdy będzie hodował jałówkę i dwie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każdy będzie hodował jałówkę i dwie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człowiek będzie hodował jedną krowę i dwie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ledwie człowiek żywo krówkę, albo dwie owce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będzie chował człowiek krowę z bydła i dwie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każdy będzie hodował sztukę bydła i dwie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każdy będzie hodował jałówkę i dwie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każdy będzie hodował młodą krowę i dwie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każdy będzie hodował jedną krowę i dwie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człowiek będzie chował jedną [tylko] krówkę i dwie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людина вигодує ялівку з биків і дві вівці,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się stanie, że człowiek będzie chował krówkę i parę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człowiek zachowa przy życiu jałówkę ze stada oraz dwie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2024-05-15T13:50:14Z</dcterms:modified>
</cp:coreProperties>
</file>