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który wyprowadził was z ziemi egipskiej, aby dać wam ziemię Kanaan, aby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Bogiem, Ja was wyprowadziłem z ziemi egipskiej, aby dać wam ziemię Kanaan i 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 Bóg, który was wyprowadził z ziemi Egiptu,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wasz, którym was wywiódł z ziemi Egipskiej, abym wam dał ziemię Chananejską, a był wam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wasz, którym was wywiódł z ziemie Egipskiej, abym wam dał ziemię Chananejską, a był Bogiem waszym!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wasz, który wyprowadził was z ziemi egipskiej, aby dać wam ziemię Kanaan i aby być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Pan, Bóg twój, który was wyprowadziłem z ziemi egipskiej, aby wam dać ziemię kanaanejską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wyprowadził was z ziemi egipskiej, aby dać wam ziemię Kanaan i aby 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Bogiem, który was wyprowadził z ziemi egipskiej, aby dać wam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Bóg wasz, którym was wywiódł z ziemi egipskiej, aby wam dać ziemię Kanaan i być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Bóg, wasz Bóg, który was wywiódł z ziemi Micrajim, żeby wam dać ziemię Kenaan i żeby być Bogiem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Господь Бог ваш, що вивів вас з єгипетскої землі, щоб дати вам ханаанську землю, щоб бути для вас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Bóg, który was wyprowadził z ziemi Micraim, aby oddać wam ziemię Kanaan oraz być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Bóg, który was wyprowadził z ziemi egipskiej, aby dać wam ziemię Kanaan i okazać się waszym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2024-05-16T16:21:23Z</dcterms:modified>
</cp:coreProperties>
</file>