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już wiedziałem, co chcę z tobą uczynić, zanim się urodziłeś, poświęciłem cię i wyznaczyłem na proroka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łonie, znałem cię, zanim wyszedłeś z łona, uświęciłem cię i ustanowiłem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niżelim cię utworzył w żywocie, znałem cię, a pierwej niżeliś wyszedł z żywota, poświęciłem cię, za proroka narodom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niżlim cię utworzył w żywocie, znałem cię i pierwej niżeliś wyszedł z żywota, poświęciłem cię i prorokiem między narody dałem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ukształtowałem cię w łonie matki, znałem cię, nim przyszedłeś na świat, poświęciłem cię, prorokiem dla narodów ustanowiłem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cię sobie, zanim cię utworzyłem w łonie matki, zanim się urodziłeś, poświęciłem cię, na proroka narodów przeznaczyłem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 łonie cię ukształtowałem – znałem cię, zanim się urodziłeś – poświęciłem cię, ustanowiłem cię prorokiem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„Zanim ukształtowałem cię w łonie matki, znałem cię. Zanim przyszedłeś na świat, uświęciłem cię i ustanowiłem prorokiem dla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Zanim ukształtowałem cię w łonie [matki], znałem cię; zanim ujrzałeś światło dzienne, Jam cię poświęcił i ustanowił prorokiem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Я тебе створив в лоні Я тебе знаю, і раніше ніж ти вийшов з лона Я тебе освятив, Я тебе поставив пророком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utworzyłem w łonie – poznałem cię; a zanim wyszedłeś z łona – poświęciłem cię; dałem cię na proroka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cię ukształtowałem w łonie matki, znałem cię, a zanim jeszcze wyszedłeś z łona, uświęciłem cię. Uczyniłem cię prorokiem dla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2024-05-10T14:14:20Z</dcterms:modified>
</cp:coreProperties>
</file>