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Pijcie i upijacie się, wymiotujcie i padajcie, aby już nie powstać z powodu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 zastępów, Bóg Izraelski: Pijcie, a popijcie się, owszem zwracajcie, i padajcie tak, abyście nie powstali dla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Pijcie a upijcie się, i wracajcie a padajcie, i nie wstajcie od oblicza miecza, który ja puszczę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Pijcie i upijajcie się; wymiotujcie i padajcie, nie mogąc powstać przed mieczem, który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Zastępów, Bóg Izraela: Pijcie, upijcie się i wymiotujcie, i padnijcie, aby już nie powstać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 i upijcie się, wymiotujcie i padajcie, aby nie powstać wobec miecza, który ześlę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Pijcie, upijcie się, wymiotujcie, padajcie, aby już nie powstać przed mieczem, który Ja na was zsyłam.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zapowiesz im: - Tak mówi Jahwe Zastępów, Bóg Izraela: Pijcie i upijcie się. [Potem] wymiotować będziecie i padniecie, by już nie powstać, z powodu miecza, który między was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сказав Господь Вседержитель: Пийте і впийтеся і виблюєте і впадете і не встанете від лиця меча, який Я посилаю посеред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Tak mówi WIEKUISTY Zastępów, Bóg Israela: Pijcie, abyście się upili, wymiotowali, padali i więcej nie powstali na skutek miecza, który wśród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 Zastępów, Bóg Izraela: ”Pijcie i upijcie się, i zwymiotujcie, i upadnijcie, abyście nie mogły powstać z powodu miecza, który posyłam między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2024-05-14T00:19:28Z</dcterms:modified>
</cp:coreProperties>
</file>