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powiedział Bogu: Balak, syn Sypora, król Moabu, przysłał do mnie (poselstwo):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2024-05-26T10:03:14Z</dcterms:modified>
</cp:coreProperties>
</file>