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są w stanie. Bójcie się raczej Tego, który może duszę i ciało zgubić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mogą zabić duszy. Bójcie się raczej tego, który może i duszę,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bójcie się tych, którzy zabijają ciało, lecz duszy zabić nie mogą; ale raczej bójcie się tego, który może i duszę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tych, którzy zabijają ciało, a dusze zabić nie mogą: ale raczej bójcie się tego, który i duszę, i ciało może zatracić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tych, którzy zabijają ciało, ale duszy zabić nie mogą; bójcie się raczej tego, który może i duszę i ciało zniszczyć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gdyż duszy zabić nie mogą. Bójcie się natomiast Tego, który i ciało, i duszę może oddać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bójcie się tych, którzy zabijają ciało, a duszy zabić nie mogą. Bójcie się raczej Tego, który i duszę, i ciało może zgubić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więc tych, którzy zabijają ciało, ale duszy zabić nie mogą. Bójcie się raczej tego, kto może i ciało, i duszę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lękajcie się tych, co zabijają ciało, a duszy nie mogą zabić. Bójcie się raczej tego, który może duszę i ciało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 тих, що вбивають тіло, душі ж убити не можуть; бійтеся скоріше того, хто може і душу, й тіло погубити в геєнні.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strachajcie się od doprowadzających do zabicia cielesny organizm, zaś duszę nie mogących odłączyć przez zabicie; strachajcie się zaś raczej w tego mogącego i duszę i cielesny organizm odłączyć przez zatracenie w geennie.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mogą; ale bójcie się raczej Tego, który może zatracić w gehennie i duszę,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są w stanie zabić duszy. Bójcie się raczej Tego, który zarówno duszę, jak i ciało może zniszczyć w 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co zabijają ciało, lecz nie mogą zabić duszy, ale raczej bójcie się tego, który może i duszę, i ciało zgładzić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uśmiercają ciało, lecz nie mogą zabić duszy! Lękajcie się Boga, który i duszę, i ciało może zatracić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2024-05-21T09:06:05Z</dcterms:modified>
</cp:coreProperties>
</file>