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tym bardziej zapewniał: Nawet gdybym miał z Tobą umrzeć,* na pewno nie wyprę się Ciebie. Podobnie utrzymywali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tym bardziej mówił: Jeśliby trzeba było mi umrzeć razem z tobą, nie (nigdy) ciebie wyprę się. Tak samo zaś i wszyscy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obfitością mówił więcej jeśli mi trzeba byłoby umrzeć razem z Tobą nie Ciebie wyprę się tak samo zaś i wszyscy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2024-05-20T13:10:45Z</dcterms:modified>
</cp:coreProperties>
</file>