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który idzie w imieniu Pańskiem; pokój na niebie, a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idzie król w imię Pańskie! Pokój na niebie, a chwała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Błogosławiony Król, który przychodzi w imię Pańskie.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przychodzi Jako król w imieniu Pańskim; Na niebie pokój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Błogosławiony Król, który przychodzi w imię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„Chwała Temu, który przychodzi jako król w imię Pana. Pokój w niebie i chwała na wysokościach”.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wołali: „Błogosławiony Przybywający, Król, w imieniu Pana! Pokój w niebie! Chwała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głośno: - Szczęść Boże królowi, który przychodzi w imieniu Pana! Pokój w niebie! Chwała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ʼBłogosławionyʼ Król, ʼktóry przychodzi w imię Panaʼ. Pokój na niebie i chwała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Благословенний Цар, що йде в ім'я Господнє: мир на небі і слава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Dla łatwo odwzorowany we wniosku ten wiadomy przyjeżdżający, ten wiadomy król w niewiadomym imieniu niewiadomego utwierdzającego pana; w niebie pokój i sława w 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przychodzący w Imieniu Pana;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"Błogosławiony Król, który przychodzi w imię Adonai!", "Szalom w niebie!" i: "Chwała na wysokościach!"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”Błogosławiony, który przychodzi jako Król w imieniu Jehowy! Pokój w niebie i chwała w miejscach najwyższych!”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—Niech żyje Król, który przychodzi w imieniu Pana! Pokój w niebie, i chwała na wysokościach!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2024-05-20T09:08:14Z</dcterms:modified>
</cp:coreProperties>
</file>