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arcykapłanów, aby związać wszystkich,* którzy wzywają Twojego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ma władzę od arcykapłanów związać wszystkich przywołujących imię Twe".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ma pełnomocnictwo od arcykapłanów, aby pojmać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najwyższych kapłanów uwięzić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najwyższych kapłanów, aby wiązał wszystkie wzywające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nawyższych kapłanów wiązać wszytkie,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on tutaj władzę od arcykapłanów, aby 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także upoważnienie od arcykapłanów, aby tutaj uwięzić wszystkich,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arcykapłanów uwięzić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wyższych kapłanów pełnomocnictwo, aby także tutaj więzić tych, którzy wyznają Twoje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od arcykapłanów upoważnienie do zakucia w kajdany wszystkich wzywających Twojego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upoważnienie od arcykapłanów, aby i tutaj uwięzić tych wszystkich, którzy przyznają się do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nawet polecenie od arcykapłanów, by więzić wszystkich Twoich wyznawcówʼ.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має владу від архиєреїв - в'язати всіх, що покликаються на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 ma władzę od arcykapłanów, aby związać wszystkich, co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 pełnomocnictwo od głównych kohanim, aby pojmać każdego, kto wzywa Twego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 od naczelnych kapłanów upoważnienie, by nakładać więzy na wszystkich, którzy wzywają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ma zgodę od najwyższych kapłanów, aby i tutaj aresztować wszystkich, którzy Tobie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9:2&lt;/x&gt;; &lt;x&gt;510 22:5&lt;/x&gt;;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9:21&lt;/x&gt;; &lt;x&gt;510 22:16&lt;/x&gt;; &lt;x&gt;520 10:13&lt;/x&gt;; &lt;x&gt;530 1:2&lt;/x&gt;;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2024-05-14T18:11:14Z</dcterms:modified>
</cp:coreProperties>
</file>