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pogardzie, wzbudzane jest w chwale. Sieje się w słabości, wzbudzane jest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a jest wskrzeszane w chwale, sieje się w słabości, a jest wskrzeszane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niesławie, a będzie wzbudzone w sławie; bywa wsiane w słabości, a będzie wzbudzone w mocy; bywa wsiane ciało cielesne, a będzie wzbudzone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sprosności, a powstanie w chwalebności. Bywa wsiane w słabości, a powstanie w potężności.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niechwalebne – powstaje chwalebne; sieje się słabe – powstaje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bywa wzbudzone w chwale; sieje się w słabości, bywa wzbudzone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chwały, wskrzeszane jest otoczone chwałą; sieje się słabe, wskrzeszane jest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mało wartościowe, a zmartwychwstaje chwalebne; sieje się słabe, a zmartwychwstaje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siane dla poniżenia, powstaje dla chwały; co siane dla niemocy, powstaje dla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Nosisz w sobie hańbę grzechu lecz zmartwychwstaniesz do chwały; nosisz w sobie słabość lecz zmartwychwstaniesz pełen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zaszczytów - powstaje okryte chwałą, sieje się słabe - powstaje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в неславі, встає у славі; сіється в немочі, встає в силі;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we wzgardzie a jest wskrzeszane w chwale; jest siane w bezsile a jest wskrzeszane w mocy; jest siane ciało zmysłowe a jest wskrzeszane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nie ma godności; wskrzeszone będzie piękne. Posiane jest słabe; wskrzeszone będzie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w hańbie, wskrzeszone zostaje w chwale. Zasiewa się w słabości, wskrzeszone zostaje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ciało materialne—słabe i sprawiające wiele kłopotów,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2024-05-21T02:01:14Z</dcterms:modified>
</cp:coreProperties>
</file>