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stwierdził: To jest obóz Boży —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Boga. I nadał temu miejscu nazwę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ujrzawszy je: Obóz to Boży; i nazwał imię miejsca onego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ujźrzawszy, rzekł: Obóz to Boży. I nazwał imię miejsca onego Mahanaim, to jest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rzekł: Jest to obóz Boży. Nazwał więc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ujrzawszy ich, rzekł: To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w dalszą drogę. Gdy spotkali go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ciągnął dalej swoją drogą, gdy napotkali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poszedł swoją drogą i napotkali go aniołowie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Яків, коли їх побачив: Це божий полк, і назвав імя того місця Полки.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Jakub od razu rzekł: ”To obóz Boży!” Dlatego miejscu temu dał nazwę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2024-04-29T08:49:30Z</dcterms:modified>
</cp:coreProperties>
</file>