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przychodzą do mnie, gdy mają jakąś sprawę, a ja rozstrzygam między jednym a drugim i 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Przychodzą, gdy mają jakąś sprawę i chcą, abym rozstrzygnął między jedną stroną a drugą. Ja natomiast 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przychodzą do mnie, a ja rozsądzam między nimi i oznajmiam ustawy Boga i 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sprawę jaką mają, przychodzą do mnie, a rozsądzam między nimi, oznajmując ustawy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spór jaki przypadnie, przychodzą do mnie, abym rozsądził między nimi i pokazał przykazanie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spór, to przychodzą do mnie i ja rozstrzygam pomiędzy stronami, oznajmiam prawa i przepisy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 sprawę, przychodzą do mnie, a ja jestem rozjemcą między jednym a drugim i oznajmiam przepisy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nimi i oznajmiam ustawy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jakaś sporna sprawa, stają przede mną, a ja rozstrzygam między zwaśnionymi stronami, ucząc ich przykazań Boga i Jego 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jedną i drugą stroną, daję poznać prawa Boga i Jego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mają jakąś sprawę, przychodzą do mnie, a ja rozsądzam pomiędzy człowiekiem a jego bliźnim. I pouczam o bezwzględnych nakazach Boga i Jego Torze.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буває між ними спір, і приходять до мене, розсуджую кожному, і навчаю їх божих заповідей і його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mają jakąś sprawę przedstawia się ją mnie, zaś ja rozsądzam pomiędzy jednym a drugim; oznajmiam ustawy Boga oraz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wyłoni się u nich jakaś sprawa, ma ona trafić do mnie, ja zaś rozsądzę między jedną stroną a drugą i oznajmię rozstrzygnięcia prawdziwego Boga oraz jego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2024-04-29T18:12:03Z</dcterms:modified>
</cp:coreProperties>
</file>