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Ciebie codziennie nas zabijają, Uchodzimy za owce (przeznaczone) na rzeź.*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się; czemu śpisz, Panie? Obudź się, nie odrzucaj nas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 dla ciebie zabijają na każdy dzień; poczytają nas jako owce na rzeź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czemu śpisz, Panie? Powstań a nie odrzucaj do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z Twego powodu ciągle nas mordują, mają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Twojego powodu przez cały dzień nas mordują, traktują jak rzeźne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codziennie mordują nas z powodu Ciebie, mają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Ciebie co dzień bywamy zabijani, jesteśmy uważani za owce rzeźni.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się. Czemu wciąż śpisz, Jehowo? Przebudź się. Nie odrzucaj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2024-04-29T04:39:31Z</dcterms:modified>
</cp:coreProperties>
</file>