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(Izajasz) powiedział: Słuchajcie, domu Dawida: Czy mało wam uprzykrzać się ludziom, że uprzykrzacie się też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oświadczył: Słuchajcie, domu Dawida: Czy mało wam, że uprzykrzacie się ludziom? Musicie uprzykrzać się też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Posłuchaj teraz, domu Dawida! Czy mało wam naprzykrzać się ludziom, że naprzykrzacie się także mojemu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rzekł: Słuchaj teraz, domie Dawidowy! Małoż się wam zda, uprzykrzać się ludziom, że się uprzykrzacie i Bogu mojemu?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Słuchajcież tedy, domie Dawidów: aza wam na tym mało, że się uprzykrzacie ludziom, iż się też uprzykrzacie Bogu mojemu?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[Izajasz]: Słuchajcie więc, domu Dawidowy: Czyż mało wam uprzykrzać się ludziom, iż uprzykrzacie się także mojemu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rzekł: Słuchajcie, domu Dawidowy! Czy mało wam tego, że nużycie ludzi, to jeszcze mojego Boga nużycie?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oznajmił: Słuchaj więc, domu Dawida! Czy mało wam naprzykrzać się ludziom, że naprzykrzacie się również mojemu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rzekł: „Słuchajcie więc, domu Dawida! Nie wystarcza wam uważać ludzi za bezsilnych, że tak samo traktujecie mojego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[Izajasz]: - Słuchajże przeto, Domu Dawidowy! Czyż mało wam, że przykrymi jesteście dla ludzi, że jeszcze i dla Boga mego chcecie być przykrymi?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Послухайте ж, доме Давида: Чи малим є вам змагатися з людьми? І як змагатиметеся з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powiedział: Słuchaj domu Dawida! Mało, że nużycie ludzi, to chcecie także nużyć mojego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”Posłuchaj, proszę, domu Dawidowy, Czy to dla was taki drobiazg nużyć ludzi, żebyście mieli też nużyć mojego Boga?”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2024-04-29T10:09:51Z</dcterms:modified>
</cp:coreProperties>
</file>