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Za to, że wasi ojcowie opuścili Mnie – oświadczenie JAHWE – i poszli za innymi bogami i służyli im, i kłaniali się im, a Mnie opuścili i mojego Prawa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odpowiesz: To wszystko spotyka was dlatego — oświadcza JAHWE — że opuścili Mnie wasi ojcowie. Poszli oni za innymi bogami. Im służyli i im się kłaniali. Mnie natomiast opuścili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Dlatego, że wasi ojcowie opuścili mnie, mówi JAHWE, i poszli za innymi bogami, służyli im i oddawali im pokłon, mnie zaś opuścili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rzeczesz do nich: Przeto, iż mię opuścili ojcowie wasi, (mówi Pan) a chodzili za bogami cudzymi, i służyli im, i kłaniali się im, lecz mnie opuścili, i zakonu mego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do nich: Że mię opuścili ojcowie waszy, mówi JAHWE, i chodzili za bogi cudzymi, i służyli im, i kłaniali się im, a mnie opuścili i zakonu mego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Na tym, że przodkowie wasi opuścili Mnie - wyrocznia Pana - i poszli za cudzymi bóstwami, służyli im i oddawali cześć, a ode Mnie odeszli i nie zachowywali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powiesz: Za to, że wasi ojcowie opuścili mnie, mówi Pan, a chodzili za cudzymi bogami i służyli im, i im się kłaniali, mnie zaś opuścili i mojego zakonu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 im: Dlatego, że wasi ojcowie opuścili Mnie – wyrocznia JAHWE – i poszli za innymi bogami, im służyli i im się kłaniali, Mnie zaś porzucili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im: Bo opuścili Mnie wasi przodkowie - wyrocznia JAHWE - i poszli za obcymi bogami. Służyli im, oddawali im pokłony, a Mnie opuścili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odpowiesz im: - Ponieważ ojcowie wasi opuścili mnie - orzeka Jahwe - i chodzili za obcymi bożyszczami, służyli im i bili pokłony, mnie zaś opuścili i nie zachowywali Prawa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Томущо ваші батьки Мене оставили, говорить Господь, і пішли за чужими богами і їм послужили і їм поклонилися і Мене оставили і не зберегли мій закон,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oświadczysz: Dlatego, że wasi ojcowie Mnie opuścili mówi WIEKUISTY, a poszli za cudzymi bóstwami, im służyli i się kłaniali; natomiast Mnie opuścili oraz nie przestrzegali 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ʼ ”Z tego powodu, że wasi ojcowie mnie opuścili – brzmi wypowiedź JAHWE – i chodzili za innymi bogami, i służyli im, i się im kłaniali. Lecz mnie opuścili i nie przestrzegali mojego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2024-04-28T08:26:48Z</dcterms:modified>
</cp:coreProperties>
</file>