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 Jezusowi: Nie wiemy. Wówczas Jezus powiedział im: To i Ja nie powiem wam, jakim prawem to czynię.*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mówią: Nie wiemy. I 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zatem: Nie wiemy. Wówczas Jezus powiedział im: Ja również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Jezus im odpowiedział: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rzekli Jezusowi: Nie wiemy. Jezus też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rzekli Jezusowi: Nie wiemy. A Jezus odpowiedziawszy, rzekł im: Ani 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Jezus im rzekł: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Jezusowi, rzekli: Nie wiemy.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Wtedy Jezus powiedział im: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„Nie wiemy”. Jezus im rzekł: „To i Ja wam nie powiem, jakim prawem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odpowiadając Jezusowi oświadczyli: „Nie wiemy”. 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odpowiedziawszy, mówili Jezusowi: Niewiemy. A Jezus odpowiedziawszy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wam powiem,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Jezusowi: - Nie wiemy. A Jezus na to: - 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Тому, відповівши, сказали Ісусові: Не знаємо. Ісус їм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і я не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w odpowiedzi Iesusowi powiadają: Nie wiemy. I Iesus powiada im: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odpowiadając, rzekli Jezusowi: Nie wiemy. A Jezus odpowiadając, mówi im: Także nie ja wam mówię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 Jeszui: "Nie wiemy". "A zatem - odparł - ja nie powiem wam, mocą jakiej s'michy czynię te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odpowiadając Jezusowi, rzekli: ”Nie wiemy”. A Jezus powiedział do nich: ”Ja też wam nie powiem, mocą jakiej władz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odpowiedzieć—rzekli w końcu. —Wobec tego i Ja nie odpowiem na wasze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2024-05-19T03:13:41Z</dcterms:modified>
</cp:coreProperties>
</file>