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istota zobaczy zbawienie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 ujrzą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wszyscy ludzie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zobaczy zbawienie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każde stworzenie ujrzy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ma zobaczyć zbawienie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zobaczą, że Bóg przychodzi na ratunek.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człowiek zostanie zbawiony przez Bogaʼ,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 побачить спасіння Боже!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wszystka mięsowa istota to ocalenie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cielesna natura zobaczy zbawienie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wyzwolenie Boże"".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 Boże narzędzie wybawieniaʼ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wszyscy zobaczą Boże zbawienie”.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2024-05-01T10:15:14Z</dcterms:modified>
</cp:coreProperties>
</file>