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Pokój wam.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mię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zasię: Pokój wam. Jako mię posłał Ociec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znowu do nich powiedział: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do nich ponownie: „Pokój wam! Jak Mnie posłał Ojciec, tak i 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powtórnie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wam. Jak mnie posłał Ojciec, tak również 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 zasię: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posłał mię Ociec,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znowu: -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 знову: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 Як послав мене Батько, - і я посилаю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na powrót: Pokój wam; z góry tak jak trwale odprawił mnie ojciec, i ja posyłam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im powiedział: Pokój wam; jak mnie posłał Ojciec, tak 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"Szalom alejchem! - powtórzył Jeszua. - Tak jak Ojciec posłał mnie, tak ja posyłam i 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rzekł im: ”Pokój wam. Jak Ojciec posłał mnie, tak też ja posyłam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powtórzył: —Pokój wam! Jak Ojciec posłał Mnie, tak i Ja posyłam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2024-04-29T18:08:14Z</dcterms:modified>
</cp:coreProperties>
</file>