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odpowiedział drzewom: Jeśli naprawdę chcecie namaścić mnie na króla nad wami, przyjdźcie, schrońcie się w moim cieniu. Jeśli nie, to ogień z głogu* wyjdzie i strawi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ze mnie, ἀπ᾽ ἐμοῦ.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2024-05-01T06:04:05Z</dcterms:modified>
</cp:coreProperties>
</file>