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i Barnaba pozostawali w Antiochii,* ** nauczając i głosząc*** – wraz z wieloma innymi – Słowo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i Barnaba przebywali w Antiochii, nauczając i głosząc dobrą nowinę z i innymi licznymi: słowo*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Barnaba natomiast pozostawali w Antiochii. Wraz z wieloma innymi nauczali tam i głosili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Paweł i Barnaba przebywali w Antiochii, nauczając i głosząc z wieloma innymi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Paweł i Barnabasz zamieszkali w Antyjochyi, nauczając i opowiadając z wieloma innymi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Barnabasz mieszkali w Antiochijej, nauczając i przepowiadając z wielem innych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przebywali w Antiochii, nauczając i głosząc razem z wielu innymi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pozostali w Antiochii, nauczając i zwiastując wraz z wieloma innymi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i Barnaba przebywali w Antiochii, nauczali i razem z wielu innymi głosili Dobrą Nowinę –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zostali w Antiochii. Razem z wielu innymi nauczali tam i głosili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natomiast i Barnaba zajmowali się nadal nauczaniem w Antiochii i głoszeniem wraz z wielu innymi radosnej nowiny słowa Pańskiego.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i Barnaba zostali jeszcze w Antiochii, by razem z wielu innymi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Barnaba spędzili pewien czas w Antiochii i z wielu innymi nauczali i głosili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 і Варнава жили в Антіохії, навчаючи і благовістуючи з багатьма іншими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i Barnabasz spędzali czas w Antiochii, nauczając oraz głosząc dobrą nowinę Słowa Pana także wśród wielu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i Bar-Nabba pozostali w Antiochii, gdzie oni i wielu innych nauczało i głosiło Dobrą Nowinę naukę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Paweł i Barnabas dalej przebywali w Antiochii, wraz z wieloma innymi nauczając i oznajmiając dobrą nowinę słowa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czasie mogły mieć miejsce wydarzenia opisane w &lt;x&gt;550 2:11-21&lt;/x&gt;.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26:29&lt;/x&gt;; &lt;x&gt;530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oryginału jest to dopełnienie bliższe do "głosząc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2024-06-03T01:42:41Z</dcterms:modified>
</cp:coreProperties>
</file>