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 mi, mój najdroższy, gdzie pasiesz? Gdzie postój zarządzasz w południe? Dlaczego jak ta z zasłoniętą twarzą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krążyć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miłuje moja dusza, gdzie wypasasz, gdzie dajesz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odpocząć w południe. Czemu bowiem mam być jak błądząca przy trzodach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Oznajmijże mi ty, którego miłuje dusza moja, gdzie pasiesz? gdzie trzodzie dajesz odpoczywać w południe? albowiem przeczżebym miała być jako obłąkana przy trzodach towarzyszów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znasz, o napiękniejsza między niewiastami, wynidź a idź za stadem trzód, a paś koźlęta twoje przy budkach pasterskich.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którego miłuje dusza moja, wskaż mi, gdzie pasiesz swe stada, gdzie dajesz im spocząć w południe, abym się nie błąkała wśród stad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swoje stada, gdzie postój wyznaczasz w południe, abym nie musiała błąkać się wśród stad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 mi, ty, którego ukochałam z głębi duszy: Gdzie wypasasz stada, gdzie dajesz im spocząć w południe? Dlaczego mam być jak włóczęga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mi, ukochany mego serca, gdzie pasiesz swe stada, gdzie odpoczywasz w południe? Dlaczego mam szukać przygód między stadami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[swoją trzodę], gdzie dajesz jej odpocząć w południe, bo czemuż mam być jak błądząca przy trzodach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себе не знаєш, гарна між жінками, ти вийди за пятами пастухів і паси твоїх козлів при поселеннях пастухів.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znać, o ty, którego umiłowała moja dusza; gdzie pasiesz? Gdzie w południe dajesz odpoczywać twej trzodzie? Czemuż mam się błąkać z zakrytą twarzą przy stadach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”Powiedzże mi, ty, którego umiłowała moja dusza, gdzie pasiesz, gdzie dajesz trzodzie leżeć w południe. Czemuż miałabym się stać podobna do niewiasty spowitej w żałobę wśród stad należących do twoich towarzyszy?”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2024-06-03T17:56:14Z</dcterms:modified>
</cp:coreProperties>
</file>