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mówię wam: nie martwcie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dusze wasze co zjedlibyście,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pilibyście]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ani ― ciałem waszym, co założylibyście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 siebie]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W istocie nie ― dusza więcej jest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jedzenia i ― ciało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nie martwcie się o życie wasze co zjedlibyście i co wypilibyście ani o ciało wasze w co przyobleklibyście się czyż nie życie więcej jest od pożywienia i ciało od odzienia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Nie martwcie się* ** o waszą duszę,*** co by tu zjeść lub wypić, ani o wasze ciało, w co by się przyodziać. Czy dusza nie jest czymś więcej niż pokarm, a ciało niż odzienie?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Dla tego mówię wam. nie martwcie się życiem waszym. co zjedlibyście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 co pilibyście]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ani ciałem waszym, co wdzialibyście na siebie. Czyż nie życie więcej jest (od) pokarmu i ciało (od)-odzienia?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nie martwcie się (o) życie wasze co zjedlibyście i co wypilibyście ani (o) ciało wasze (w) co przyobleklibyście się czyż nie życie więcej jest (od) pożywienia i ciało (od) odzienia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Przestańcie martwić się o życie, o to, co zjeść lub wypić; a także o ciało, o to, w co się ubrać. Bo czy życie nie jest czymś więcej niż pokarm, a ciało niż okrycie?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Nie troszczcie się o wasze życie, co będziecie jeść albo co będziecie pić, ani o wasze ciało, w co będziecie się ubierać. Czyż życie nie jest czymś więcej niż pokarm, a ciało niż ubranie?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Nie troszczcie się o żywot wasz, co byście jedli, albo co byście pili, ani o ciało wasze, czem byście się odziewali; azaż żywot nie jest zacniejszy niż pokarm, i ciało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powiadam, nie troszczcie się o duszę waszę, co byście jedli, ani o ciało wasze, czym byście się odziewali. Azaż dusza nie jest ważniejsza niż pokarm i ciało niżli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Nie martwcie się o swoje życie, o to, co macie jeść i pić, ani o swoje ciało, czym się macie przyodziać. Czyż życie nie znaczy więcej niż pokarm, a ciało więcej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Nie troszczcie się o życie swoje, co będziecie jedli albo co będziecie pili, ani o ciało swoje, czym się przyodziewać będziecie. Czyż życie nie jest czymś więcej niż pokarm, a ciało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Nie martwcie się o swoje życie, co będziecie jeść i pić, ani o swoje ciało, w co się ubierzecie. Czy życie nie znaczy więcej niż jedzenie, a ciało niż ubranie?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Nie martwcie się o swoje życie - o to, co będziecie jeść i pić; ani o swoje ciało - o to, w co będziecie się ubierać. Czyż życie nie jest ważniejsze od pokarmu, a ciało od odzieży?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mówię wam: nie martwcie się o swoje życie, co będziecie jeść lub co pić będziecie; ani o swoje ciało, czym się przyodziejecie. Czy życie nie jest ważniejsze od pokarmu, a ciało od odzienia?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mówię wam: nie martwcie się o swoje życie, czy będziecie mieli co jeść i pić, ani o ciało, w co się ubrać, bo życie to coś więcej niż jedzenie, a ciało to coś więcej niż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powiadam: Nie troszczcie się zbytnio o swoje życie, co będziesz jeść lub co będziecie pić, ani o swoje ciało, w co je ubierzecie - czy życie nie jest ważniejsze od jedzenia a ciało od ubrania?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Задля цього кажу вам: не журіться життям вашим, що їстимете, або що питимете, ані тілом вашим, у що зодягнетеся. Хіба життя не більше від їжі, а тіло від одягу?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właśnie powiadam wam: nie okazujcie troski duszy waszej co żeby zjedlibyście ani cielesnemu organizmowi waszemu co żeby wdzialibyście sobie. Czyż nie dusza coś liczniejsze jest od żywności i cielesny organizm od wdziana?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Nie troszczcie się o wasze życie, co zjecie, albo co wypijecie; ani o wasze ciało, czym się będziecie przyodziewać. Czyż życie, nie jest zacniejsze niż pokarm, a ciało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 zatem, nie martwcie się o swoje życie, co będziecie jeść albo pić, ani o swoje ciało, w co się odziejecie. Czyż życie nie jest czymś więcej niż pokarm, a ciało - czymś więcej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wam mówię: Przestańcie się zamartwiać o swe dusze, jeśli chodzi o to, co będziecie jeść lub co będziecie pić, albo o swe ciała, jeśli chodzi o to, w co się będziecie ubierać. Czyż dusza nie znaczy więcej niż pokarm, a ciało niż odzież?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radzę wam: Nie martwcie się o swoje życie—o to, co będziecie jeść i pić, ani o ciało—w co się ubierzecie. Czy życie ogranicza się tylko do jedzenia, a ciało—tylko do ubrania?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skończcie  z  martwieniem  się,  l. przestańcie pogrążać się w trosce.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13:22&lt;/x&gt;; &lt;x&gt;570 4:6&lt;/x&gt;; &lt;x&gt;650 13:5&lt;/x&gt;; &lt;x&gt;670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Dusza, ψυχή, występuje u synoptyków w trzech znaczeniach: (1) życia ciała, któremu człowiek może położyć kres (&lt;x&gt;480 3:4&lt;/x&gt;); (2) siedliska myśli i emocji, tj. jako synonim rozumu, serca (&lt;x&gt;470 22:37&lt;/x&gt;) i ducha (&lt;x&gt;490 1:46&lt;/x&gt;; por. &lt;x&gt;500 12:27&lt;/x&gt;;&lt;x&gt;500 13:21&lt;/x&gt;); (3) niematerialnego elementu ludzkiego jestestwa (&lt;x&gt;470 10:28&lt;/x&gt;;&lt;x&gt;470 16:26&lt;/x&gt;). Jej wartość obrazuje &lt;x&gt;470 16:25&lt;/x&gt; (&lt;x&gt;490 9:25&lt;/x&gt;).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2024-05-31T22:58:51Z</dcterms:modified>
</cp:coreProperties>
</file>