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należący do człowieka, który cię nienawidzi, upadł pod ciężarem, nie odchodź obojętnie. Dołącz do niego i chętnie pomóż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leży pod swoim ciężarem, nie odmówisz mu pomocy. Owszem, masz mu z nim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ujrzał, że osieł tego, który cię ma w nienawiści, leży pod brzemieniem swojem, azali zaniechasz, abyś mu pomóc nie miał? owszem poratujesz go pospołu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osła nienawidzącego ciebie, a on leży pod brzemieniem, nie miniesz, ale podźwigniesz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twego wroga upadł pod swoim ciężarem, nie pozostawisz go, ale razem z nim przyjdziesz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osioł twego przeciwnika upadł pod ciężarem, nie opuszczaj go, lecz dopomóż mu podnieść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zobaczysz, że osioł twojego nieprzyjaciela upadł pod swym ciężarem, nie opuszczaj go, ale pomóż mu go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ujrzysz, że osioł należący do kogoś, kto cię nienawidzi, upadł pod ciężarem ładunku, nie miniesz go obojętnie, lecz pospieszysz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co cię nienawidzi, upadł pod swym brzemieniem, nie waż się ominąć go, ale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zobaczysz, że osioł człowieka, którego nienawidzisz, ugina się pod ciężarem i [chciałbyś] powstrzymać się od pomagania mu - musisz mu pomóc [w rozładunku].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побачиш осла твого ворога, що впав під своїм тягарем, не минеш його, але підведеш його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osła twojego nieprzyjaciela, który zaległ pod swym ciężarem, a chciałbyś się usunąć od rozjuczenia go razem z nim niezwłocznie go rozjucz.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zobaczył, że osioł należący do kogoś, kto cię nienawidzi, leży pod ciężarem, to nie wolno ci tego człowieka tak zostawić. Razem z nim masz go bezwarunkowo oswobodzić.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2024-05-29T11:10:05Z</dcterms:modified>
</cp:coreProperties>
</file>