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nowina o Królestwie zostanie rozgłoszona po całym zamieszkałym świecie na świadectwo wszystkim narodom —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 będzie głoszona po całym świecie na świadectwo wszystkim narodom.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kazana ta Ewangielija królestwa po wszystkim świecie, na świadectwo wszystkim narodom. A tedyć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przepowiadana ta Ewanielia Królestwa po wszytkiej ziemi, na świadectwo wszytkim narodom. A tedy przydzie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będzie głoszona po całej ziemi na świadectwo wszystkim narodom.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głoszona ta ewangelia o Królestwie po całej ziemi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głoszona po całej ziemi na świadectwo dla wszystkich narodów. I wówczas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o królestwie będzie głoszona po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 właśnie ewangelia o królestwie będzie głoszona po całej ziemi jako świadectwo dla wszystkich narodów. Wtedy dopiero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Dobra Nowina o Królestwie Bożym będzie głoszona po całej ziemi, na dowód prawdy dla wszystkich narodów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głoszona będzie na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ця Євангелія Царства буде проповідувана по всьому світі на свідчення усім народам, - і тоді настане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ogłoszona ta właśnie nagroda za łatwą nowinę od tej królewskiej władzy w całej zamieszkanej jako dom człowieka ziemi do sfery świadectwa wszystkim tym narodom. I wtedy przybędzie i będzie obecne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 głoszona ta Dobra Nowina Królestwa po całej zamieszkałej ziemi, na świadectwo wszystkim narodom;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rozgłaszana po całym świecie jako świadectwo dla wszystkich goim. I właśnie 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dobra nowina o królestwie będzie głoszona po całej zamieszkanej ziemi na świadectwo wszystkim narodom; a potem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nowina o królestwie Bożym będzie głoszona na całym świecie jako świadectwo dla wszystkich narodów. I wtedy nadejdzie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2024-06-02T23:32:48Z</dcterms:modified>
</cp:coreProperties>
</file>