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dni? Przeszły szybciej niż goniec. Minęły, nie widząc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dni są szybsze niż goniec, uciekły i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prędsze były niż poseł; uciekły, a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były niż zawodnik, uciekły, a nie widziały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me dni niźli biegacz, uciekają, nie zaznawszy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były szybsze niż goniec; uciekły, 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od biegacza, uciekły i nie widziały 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zawodnik, przemijają, ale szczęścia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są dni moje od [biegu] zawodnika, minęły i nie widziały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моє легше від бігуна. Відбігли і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dni przeminęły chyżej niż goniec, przeleciały i nie doznały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dni stały się szybsze niż biegacz; uciekły, nie ujrzą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2024-06-01T17:42:13Z</dcterms:modified>
</cp:coreProperties>
</file>