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JAHWE znad progu domu (Pana)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chwała JAHWE przesunęła się znad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od progu domu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od progu domu,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chwała PANska od progu kościoła a stała nad Cherubim.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Pańska odeszła od progu świątyni i zatrzymała się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odsunęła się chwała Pana od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вийшла від дому і піднялася на херувимів,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WIEKUISTEGO odeszła z progu Przybytku oraz 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odeszła znad progu domu i zatrzymała się nad 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2024-06-03T09:21:02Z</dcterms:modified>
</cp:coreProperties>
</file>