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tych teraz mówię wam odstąpcie od ludzi tych i zaniechajcie ich gdyż jeśli byłoby z ludzi postanowienie to lub dzieło to zostanie obalone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mówię wam: Odstąpcie od tych ludzi i zostawcie ich; bo jeśli od ludzi jest ten plan lub to dzieło, to zostanie zniszczone;*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(o tych) teraz mówię wam: odstąpcie od ludzi tych i uwolnijcie ich. Bo jeśli jest z ludzi postanowienie to lub dzieło to, zostanie obalone;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(o tych) teraz mówię wam odstąpcie od ludzi tych i zaniechajcie ich gdyż jeśli byłoby z ludzi postanowienie to lub dzieło to zostanie obalone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przypadku wam radzę: Zostawcie tych ludzi w spokoju. Jeśli ich zamiary i działania wynikają z pobudek czysto ludzkich, to spełzną na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mówię wam: Odstąpcie od tych ludzi i zostawcie ich. Jeśli bowiem ten zamysł czy ta sprawa pochodzi od ludzi, obróci się wniwecz;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powiadam wam: Dajcie pokój tym ludziom i zaniechajcie ich; albowiem jeźliżeć jest z ludzi ta rada albo ta sprawa, wniwecz się obróci;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teraz powiadam wam, odstąpcie od tych ludzi i zaniechajcie ich: abowiem jeślić jest z ludzi ta rada abo sprawa, rozchwieje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teraz wam mówię: Zostawcie tych ludzi i puśćcie ich! Jeżeli bowiem od ludzi pochodzi ta myśl czy sprawa, rozpadnie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teraz, co się tyczy tej sprawy, powiadam wam: Odstąpcie od tych ludzi i zaniechajcie ich; jeśli bowiem to postanowienie albo ta sprawa jest z ludzi, wniwecz się obróci;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 teraz: Odstąpcie od tych ludzi i uwolnijcie ich. Jeżeli bowiem jest to wymysł czy dzieło czysto ludzkie, rozpadnie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 wam: Zostawcie tych ludzi w spokoju i uwolnijcie ich. Bo jeśli jest to sprawa i wymysł ludzki, pójdzie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wam mówię: zostawcie tych ludzi i wypuśćcie ich. Bo jeśli cały ten wymysł czy to dzieło od ludzi pochodzi, rozpadnie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tej sprawie ostrzegam was, zostawcie w spokoju tych ludzi i puśćcie na wolność. Jeżeli to, czego zamierzają dokonać jest sprawą ludzką, niczego nie osiągną.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mówię wam, zostawcie tych ludzi i zwolnijcie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 кажу вам: відступіться від цих людей, лишіть їх. Бо якщо цей задум і ця справа від людей, - вона розлетиться;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mówię wam: Odstąpcie od tych ludzi oraz ich uwolnijcie; bo jeśli to postanowienie lub to dzieło jest z ludzi zostanie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obecnym przypadku doradzam wam, aby nie stawać tym ludziom na drodze, ale zostawić ich w spokoju. Bo jeśli ta idea i ten ruch ma źródło ludzkie, to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tej sytuacji mówię wam: Nie mieszajcie się w sprawy tych ludzi, lecz ich zostawcie (bo jeśli ten zamysł lub to dzieło pochodzi od ludzi, zostanie obalone,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dobrze wam radzę: uwolnijcie tych ludzi i zostawcie ich w spokoju. Jeśli ich nauka i czyny mają tylko ludzkie źródło, to wkrótce utracą znaczenie.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21:30&lt;/x&gt;; &lt;x&gt;290 8:10&lt;/x&gt;; &lt;x&gt;470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2024-05-31T13:13:26Z</dcterms:modified>
</cp:coreProperties>
</file>