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przejściami, z których Jonatan chciał skorzystać, by dostać się na stronę Filistynów, z obu stron doliny, sterczały zręby skalne. Jeden nosił nazwę Śliski,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Ciernisty.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przełęczami, gdzie Jonatan chciał przejść do załogi Filistynów,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ostra skała po jednej stronie i ostra skała po drugiej stronie; jedną z nich nazywano Boses, a drugą —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przechodami, kędy szukał Jonatan przejścia ku straży Filistyńskiej, była skała ostra po jednej stronie, także skała ostra po drugiej stronie; jednej imię Boses a drugiej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górami, przez które usiłował Jonatas przebyć do strażej Filistyńskiej, wysokie skały z obu stron, a na sposób zębów skały, stąd i zowąd zawiesiste; imię jednej Boses, a drugiej imię Sene,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wąwozami, które chciał przejść Jonatan, aby dostać się do straży filistyńskiej, po jednej i drugiej stronie były urwiska;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w pośrodku przełęczy, gdzie Jonatan szukał przejścia ku czatom filistyńskim, było z jednej i z drugiej strony urwisko, z których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 zaś, przez które Jonatan usiłował przejść do przedniej straży Filistynów, znajdowały się z jednej i z drugiej strony strome granie. Jedna nazywała się Boses, a druga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przedrzeć do Filistynów, Jonatan zapuścił się w przesmyk między dwoma szpicami skalnymi, z których jeden nazywał się Boses,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przełęczami, wśród których Jonatan szukał przejścia, by dotrzeć do oddziału filistyńskiego, znajdował się głaz skalny z jednej i [głaz] z drugiej strony; jeden nazywał się Bocec,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переходу, де Йонатан старався перейти до табору чужинців, і (де) виступ скелі звідси, і виступ скелі звідти, імя одного Вазес і імя другого Сенна.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między wąwozami, które chciał przebyć Jonatan, by napaść na pelisztyńską straż, po jednej i drugiej stronie znajdowało się urwisko. Jedno nazywało się Bocec, a drugie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przejściami, których Jonatan szukał, by się przedostać ku placówce filistyńskiej, znajdował się ząb skalny z jednej strony i ząb skalny z drugiej strony; jeden nazywał się Bocec, a drugi nazywał się Sene.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2024-06-01T22:02:05Z</dcterms:modified>
</cp:coreProperties>
</file>