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udają, prowadź zatem wojnę pod dobrym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są utwierdzone dzięki radzie, a wojnę prowadź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radami utwierdzaj, a wojnę prowadź opatrznie.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poradami się utwierdzają, a rządem mają być sprawowane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ustala się plany, lecz wojnę prowadź swym kunsztem.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dobrej radzie plany się udają, toteż tylko z rozwagą należy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zatwierdzaj po zasięgnięciu rady, prowadź wojnę, mając dobrych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układaj w czasie narady, a wojnę prowadź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utwierdzają się zamierzenia, walka winna być prowadzona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праведна сторож для царя і окружать його престіл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utwierdzają się przez wspólną radę; prowadź wojnę tylko rozważnymi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zostają ustalone plany, a swą wojnę prowadź pod umiejętnym kierownictwem.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2024-06-02T17:01:54Z</dcterms:modified>
</cp:coreProperties>
</file>