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przywrócę powodzenie* Moabowi w dniach ostatecznych – oświadczenie JAHWE. Dotąd wyrok na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dniach ostatecznych przywrócę Moabowi powodzenie — oświadcza JAHWE. Dotąd wyrok na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jednak niewolę Moabu w dniach ostatecznych, mówi JAHWE.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zasię przywrócę więźniów Moabskich w ostateczne dni, mówi Pan. Aż dotąd sąd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pojmanie Moab w ostateczne dni, mówi JAHWE. (Dotąd sądy Moab).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Zmienię jednak los Moabu w przyszłości - wyrocznia Pana. Dotąd sąd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ostatecznych odmienię los Moabu - mówi Pan. Dotąd wyrok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dni odmienię los Moabitów – wyrocznia Pana. Aż dotąd sąd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odmienię los Moabu w przyszłości - wyrocznia JAHWE”. Tu kończy się „Sąd nad Moabem”.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późniejszych jednakże odwrócę niedolę Moabu - głosi Jahwe. (Aż dotąd sąd nad Moabem).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następstwie czasów, przywrócę brańców Moabu mówi WIEKUISTY. Dotąd jest wyrok odnośnie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dni zbiorę jeńców Moabuʼ – brzmi wypowiedź JAHWE. ʼDotąd sąd nad Moabemʼ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2024-06-03T18:46:14Z</dcterms:modified>
</cp:coreProperties>
</file>