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wrogiem drogą, którą ich poślesz, i będą modlić się do JAHWE, zwróceni w stronę miasta, które wybrałeś, w 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wyruszy na wojnę przeciwko swemu wrogowi drogą, którą go poślesz, i będzie się modlić do JAHWE, zwracając się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wyszedł lud twój na wojnę przeciwko nieprzyjacielowi swemu drogą, którą je poślesz, a modliliby się Panu, obróciwszy się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lud twój na wojnę przeciw nieprzyjaciołom swym, drogą dokądkolwiek je poślesz, a będą się modlić przeciw drodze miasta, któreś obrał, i ku domowi, którym zbudował imieniowi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nieprzyjacielem swoim w drogę, którą go poślesz, i będzie się modlić do Ciebie, [zwracając się] ku wybranemu przez Ciebie miastu i 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swojemu nieprzyjacielowi, drogą, którą Ty ich wyślesz, i pomodlą się do Pana, zwróceni w stronę miasta, które wybrałeś, i w stronę przybytku, który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swemu nieprzyjacielowi drogą, którą go poślesz, i będzie modlił się do JAHWE skierowany w stronę miasta, które wybrałeś, i domu, który wybudowałem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zgodnie z Twoim wskazaniem, wyruszy, aby walczyć z nieprzyjaciółmi, i w drodze będzie modlił się do JAHWE, zwracając się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Twój wyruszy na wojnę przeciw swojemu wrogowi drogą, którą ich poślesz, i będą się modlić do Jahwe [zwróceni] w kierunku Miasta, które sobie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нарід вийде на війну проти своїх ворогів дорогою, якою їх попровадиш, і помоляться господним іменем в напрямі міста, якого я виберу, і дому, який я збудував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wyruszył drogą, którą Ty ich wyślesz, na wojnę przeciw swojemu wrogowi i pomodlą się do WIEKUISTEGO w stronę miasta, które wybrałeś, i Przybytku, który zbudowałem Twojemu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twój lud wyruszy na wojnę przeciwko swemu nieprzyjacielowi drogą, którą ich poślesz, i będą się modlić do JAHWE w kierunku miasta, które wybrałeś, oraz domu, który zbudowałem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2024-06-01T01:21:05Z</dcterms:modified>
</cp:coreProperties>
</file>