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uczcie się drogi* narodów** i nie bójcie się znaków*** niebieskich, choć boją się ich narody!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uczcie się zwyczajów narodów, nie bójcie się też znaków na niebie, których te narody się boją!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uczcie się drogi pogan i nie bójcie się znaków na niebie, bo to poganie ich się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Drogi pogańskiej nie uczcie się, a zanamion niebieskich nie bójcie się; bo się ich poganie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Wedle dróg pogańskich nie uczcie się, a znamion niebieskich nie bójcie się, których się boją pogani.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przyswajajcie sobie postępowania narodów ani nie obawiajcie się znaków niebieskich, mimo że obawiają się ich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wdrażajcie się w zwyczaje narodów, nie lękajcie się znaków niebieskich, chociaż narody się ich lękają!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uczcie się postępowania od narodów i nie trwóżcie się znakami niebios, pomimo że narody się nimi trwożą.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JAHWE: Nie idźcie za przykładem innych narodów i nie bójcie się znaków na niebie, choć inne narody się ich lękają.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Nie przyswajajcie sobie obrzędów pogańskich i nie lękajcie się wróżb [ze zjawisk] na niebie, bo to poganie ich się lękają.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Доріг народів не навчайтеся і знаків неба не бійтеся, бо вони бояться їхніх лиць.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Do drogi narodów nie przywykajcie i nie trwóżcie się przed znakami nieba, choć przed nimi trwożą się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”Wcale się nie uczcie drogi narodów ani nie popadajcie w przerażenie na widok znaków niebios, gdyż na ich widok narody ogarnęło przerażenie.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18:3&lt;/x&gt;; &lt;x&gt;290 2:6&lt;/x&gt;; &lt;x&gt;300 12:16&lt;/x&gt;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kont.: ich zwyczajów i praktyk religijnych.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2024-06-04T06:38:17Z</dcterms:modified>
</cp:coreProperties>
</file>