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własnym duszom wielkie zło, by wyniszczyć u siebie mężczyznę i kobietę, dziecko i niemowlę spośród Judy, aby nie zostawić sobie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sobie samym takie wielkie zło? Dlaczego chcecie wyniszczyć u siebie samych, w Judzie, mężczyzn i kobiety, dzieci i niemowlęta, i nie zostawić sobie nawet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tak mówi JAHWE, Bóg zastępów, Bóg Izraela: Czemu wyrządzacie swoim duszom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zło, przyczyniając się do wyniszczenia mężczyzn, kobiet, dzieci i niemowląt spośród Judy, tak, aby nikt z was nie pozostał;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Pan, Bóg zastępów, Bóg Izraelski: Czemu wy czynicie tę złość wielką przeciwko duszom waszym, aby z was był wykorzeniony mąż i niewiasta, dziecię i ssący z pośrodku Judy, tak, żeby z was nic nie zostało,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zastępów, Bóg Izraelów: Czemu wy czynicie złość tę wielką przeciw duszom waszym, aby wyginął z was mąż i niewiasta, dziecię i ssące z pośrzodku Judy, aby wam nie zostało szczątku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sprowadzacie wielkie nieszczęście na samych siebie, przyczyniając się do wytracenia spośród Judy mężczyzn, kobiet, dzieci i niemowląt, tak że nie pozostanie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wyrządzacie sobie samym wielkie zło, gubiąc u siebie mężczyznę i kobietę, dziecię i niemowlę spośród Judy, by nie zostawić sobie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to wy wyrządzacie wielkie zło samym sobie, by zgładzić u siebie mężczyznę i kobietę, dziecko i niemowlę spośród Judy, żeby nie pozostawić sobie reszty,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działacie na własną szkodę, wyniszczając u siebie mężczyzn i kobiety, dzieci i niemowlęta spośród Judy, tak aby nie pozostała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wyrządzacie sami sobie tak wielką krzywdę, powodując wytępienie (wam) spośród Judy mężczyzn i niewiast, dzieci i niemowląt, tak że nie pozostanie wam [nawet]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так сказав Господь Вседержитель: Чому ви робите велике зло проти ваших душ, щов відрубати в вас чоловіка і жінку, немовля і дитину з посеред Юди, щоб не остався в вас ніхто,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– tak mówi WIEKUISTY, Bóg Zastępów, Bóg Israela: Czemu wyrządzacie tą wielką krzywdę przeciwko waszym duszom, by wytępić spośród Judy mężczyznę i niewiastę, dziecko i niemowlę; żebyście nie zostawili sobie ani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rzekł JAHWE, Bóg Zastępów, Bóg Izraela: ʼDlaczego ściągacie na swe dusze wielkie nieszczęście, żeby zgładzić spośród siebie mężczyznę i kobietę, dziecko i oseska – spośród Judy – tak iż nie pozostawiacie sobie ostatka,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2024-05-30T06:34:05Z</dcterms:modified>
</cp:coreProperties>
</file>