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obłok unosił się znad namiotu, zaraz potem synowie Izraela wyruszali. W miejscu natomiast, gdzie obłok osiadł, tam synowie Izraela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ten obłok unosił się znad namiotu, Izraelici wyruszali w drogę, tam zaś, gdzie obłok osiadał, Izraelici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unosił się znad namiotu, wtedy synowie Izraela wyruszali, a gdziekolwiek obłok zatrzymał się, tam synowie Izraela rozbijali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podnaszał obłok od namiotu, tedy się ruszali synowie Izraelscy; a gdziekolwiek stawał obłok, tamże stanowili obóz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odjęty obłok, który okrywał przybytek, tedy się ruszali synowie Izraelowi; a na miejscu, kędy stanął obłok, tam się obozem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obłok podnosił się nad przybytkiem, Izraelici zwijali obóz, a w miejscu, gdzie się zatrzymał, rozbijali go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obłok wznosił się znad Namiotu, to synowie izraelscy wyruszali za nim, a w miejscu, gdzie obłok się zatrzymał, tam synowie izraelscy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podnosił się znad Namiotu, Izraelici wyruszali, a w miejscu, gdzie się zatrzymywał, rozbijali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obłok podnosił się nad Namiotem, Izraelici ruszali w drogę, a gdzie obłok się zatrzymywał, tam Izraelici rozbijali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obłok uniósł się w górę znad Namiotu, w ślad za nim ruszali synowie Izraela. W tym zaś miejscu, nad którym zatrzymywał się obłok, synowie Izraela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obłok wznosił się sponad namiotu, synowie Jisraela wyruszali. A gdy obłok spoczął, wtedy synowie Jisraela obozowali.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підносилася хмара від шатра, і після цього підводились ізраїльські сини. І на місці де лиш стала хмара, там отаборювалися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zaledwie obłok wznosił się znad Przybytku synowie Israela ruszali jego śladem; zaś w miejscu, gdzie obłok stawał tam synowie Israela także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obłok unosił się znad namiotu, synowie Izraela zaraz wyruszali, a w miejscu, gdzie obłok się zatrzymał, tam synowie Izraela rozbijali obóz.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2024-05-29T16:03:05Z</dcterms:modified>
</cp:coreProperties>
</file>