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— wy pędami. Kto trwa we Mnie, a Ja w nim, ten przynosi obfity owoc, bo beze Mnie nie jesteście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jesteście latoroślami. Kto trwa we mnie, a ja w nim, ten wydaje obfity owoc, bo beze mnie nic nie możecie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winna macica, a wyście latorośle; kto mieszka we mnie, a ja w nim, ten przynosi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macica: wyście latorośli. Kto mieszka we mnie, a ja w nim, ten siła owocu przynosi, bo beze mnie nic 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– latoroślami. Kto trwa we Mnie, a Ja w nim, ten przynosi owoc obfity, ponieważ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jesteście latoroślami. Kto trwa we mnie, a Ja w nim, ten wydaje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zaś latoroślami. Kto trwa we Mnie, a Ja w nim, ten przynosi obfity owoc, bo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 gałązkami. Kto trwa we Mnie, a Ja w nim, ten przynosi obfity owoc, gdyż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gałązkami. Gdy ktoś trwać będzie we mnie, a ja w nim, taki wyda owoc obfity, bo beze mnie nie jesteście zdolni niczego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tą winoroślą, a wy gałązkami. Kto trwa w społeczności ze mną, jak ja z nim, ten wydaje obfity owoc; beze mnie niczego nie dokonacie.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latoroślami. Kto pozostaje we Mnie, a Ja w nim, ten przynosi wiele owocu.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лоза, ви - віття. Хто перебуває в мені і я в ньому, той приносить рясний плід, бо без мене не можете 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winorośl, wy zaś te życionośne odłamy. Ten pozostający we mnie i ja w nim, ten właśnie przynosi owoc wieloliczny, że beze mnie nie możecie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wy pędami. Kto mieszka we mnie, a ja w nim, ten niesie wiele owocu, bo beze mnie nic nie zdołacie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jesteście latoroślami. Ci, którzy trwają zjednoczeni ze mną, a ja z nimi, ci przynoszą obfity owoc, bo w oderwaniu ode mnie nie możecie zrobić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gałęziami. Kto pozostaje w jedności ze mną, a ja w jedności z nim, ten przynosi wiele owocu, ponieważ beze mnie w ogóle nic nie może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wy—jego gałązkami. Kto trwa we Mnie, a Ja w nim, ten obficie owocuje. Beze Mnie jednak nic nie możecie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2024-06-01T07:16:05Z</dcterms:modified>
</cp:coreProperties>
</file>