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niczym nierozumne zwierzęta, z natury przeznaczone do schwytania i na rzeź, bluźnią temu, czego nie znają, a tymczasem spadnie na nich ta sama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 nierozumne zwierzęta, z natury przeznaczone na schwytanie i zagładę, bluźnią przeciwko temu, czego nie znają, toteż zginą w swoim zepsuciu;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jako bydło bezrozumne, które za przyrodzeniem idzie, sprawione na ułowienie i skazę, bluźniąc to, czego nie wiedzą, w tej skazie swojej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jako bydło bezrozumne z przyrodzenia na ułowienie i na skazę, bluźniąc to, czego nie wiedzą, w skazie swojej zginą,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nierozumne zwierzęta, przeznaczone z natury na schwytanie i zagładę, wypowiadając bluźnierstwa przeciwko temu, czego nie znają, podlegną właśnie takiej jak one zagładzie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jak nierozumne zwierzęta, które z natury są po to, by je łapano i zabijano, bluźnią temu, czego nie znają; toteż zginą jak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jak bezrozumne zwierzęta, zrodzone zgodnie z naturą po to, by je łapano i zabijano, bluźnią przeciwko temu, czego nie znają. Podobnie jak one zostaną zgładzeni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znieważają to, czego wcale nie znają. Postępują jak nierozumne zwierzęta, z natury skazane na schwytanie i zabicie. Dlatego wyginą jak te zwierzęta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tu jak nierozumne zwierzęta, przez naturę zrodzone do chwytania i do zguby! Bluźnią przeciwko temu, czego nie znają. Zgubą tamtych zginą i oni,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jak nierozumne zwierzęta, z natury skazane na schwytanie i zabicie, znieważają to, czego w istocie nie znają, dlatego poginą jak te zwierzęta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jak nierozumne zwierzęta, z natury swej zrodzone na to, aby je chwytać i zabijać, bluźnią temu, czego nie znają, i zginą w swym zepsuciu, ponosząc karę za swoją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як та нерозумна звірина, що з природи призначена на зловлення і загибель, гудять те, чого не розуміють, і в тлінні своїм зітліють,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jak nierozumne stwory zgodnie z naturą będące zrodzone na schwytanie i zgubę bluźnią temu, w czym nie mają rozeznania. Zatem zostaną zniszczeni w ruinie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ci, postępując bezmyślnie, niczym bezrozumne zwierzęta, narodzone na to, by je pochwycono i zabito, lżą rzeczy, o których nie mają żadnego pojęcia. Kiedy zostaną zgładzeni, ich zguba będzie całkowita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ludzie, jak bezrozumne zwierzęta z natury urodzone na schwytanie i zagładę, sami też w związku z tym, czego są nieświadomi i o czym mówią obelżywie, ulegną zagładzie na swojej drodze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jak nierozumne, dzikie zwierzęta, z natury skazane na upolowanie i zabicie. Przeklinają to, o czym nie mają zielonego pojęcia, ale skończą podobnie jak upolowana zwierzyna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2024-06-01T18:05:04Z</dcterms:modified>
</cp:coreProperties>
</file>