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przecież ci bogowie, którzy uderzyli* Egipcjan na pustyni wszelką plagą.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Bo przecież to ci bogowie, którzy uderzyli Egipcjan na pustyni przeróżnymi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Któż nas wybawi z rąk tych potężnych bogów? To są ci bogowie, którzy porazili Egipt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nam! któż nas wybawi z rąk tych Bogów mocnych? cić to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nam, bo nie była taka radość wczora i dziś trzeci dzień! Biada nam! Kto nas wybawi z ręki tych bogów wysokich? Ci są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Przecież to ci sami bogowie, którzy zesłali na Egipt wszelakie plagi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tego potężnego Boga. To jest bowiem ten Bóg, który uderzył Egipcjan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ci sami bogowie, którzy na pustyni dotknęli Egipcjan wszelkimi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biada nam! Kto nas wybawi z ręki tego potężnego Boga, który pokarał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nam, kto nas wybawi z ręki tych potężnych bogów? To są ci bogowie, którzy pokarali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нам. Хто нас спасе з руки цих сильних богів, богів що побили Єгипет всякою карою 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To są przecież ci sami bogowie, którzy na pustyni porazili Micraimczyków wszelkimi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ręki tego majestatycznego Boga? To Bóg, który pobił Egipt, sprawiając na pustkowiu wszelkiego rodzaju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są ci bogowie, którzy uderzyli, </w:t>
      </w:r>
      <w:r>
        <w:rPr>
          <w:rtl/>
        </w:rPr>
        <w:t>הַּמַּכִים הָאֵּלֶה הָאֱֹלהִים הֵם אֵּלֶה</w:t>
      </w:r>
      <w:r>
        <w:rPr>
          <w:rtl w:val="0"/>
        </w:rPr>
        <w:t xml:space="preserve"> , lub: ten Bóg, który uderzył, za czym może przemawiać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2024-06-01T09:19:14Z</dcterms:modified>
</cp:coreProperties>
</file>