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 naprzeciw was, a zaraz po wejściu do niej znajdziecie uwiązane oślę, na którym nikt z ludzi jeszcze nie usiadł;* odwiążcie je i przyprowadźcie.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wsi naprzeciw was, i zaraz wchodząc do niej znajdziecie oślę uwiązane, na którym nikt jeszcze (z) ludzi (nie) usiadł.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(z) 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naprzeciw, a zaraz po wejściu do niej natkniecie się na przywiązanego osiołka, którego nikt z ludzi jeszcze nie dosiadał. Odwiążcie go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Idźcie do wsi, która jest przed wami, a zaraz po wejściu do niej znajdziecie uwiązane oślątko, na którym nie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 ludzi.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wszedłszy do niego, zaraz znajdziecie oślę uwiązane, na którem nikt z ludzi nie siedział; odwiążcież je, a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miasteczka, które jest przeciwko wam, a natychmiast, wszedszy tam, najdziecie oślę uwiązane, na którym jeszcze żaden z ludzi nie siedział: Odwiążcie je i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wsi, która jest przed wami, a zaraz przy wejściu do niej znajdziecie uwiązane oślę, którego jeszcze żaden człowiek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zaraz przy wejściu do niej znajdziecie oślę uwiązane, na którym jeszcze nikt z ludzi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Jak tylko wejdziecie do niej, znajdziecie uwiązanego osiołka, na którym nikt jeszcze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Jak tylko wejdziecie do niej, znajdziecie tam uwiązanego osiołka, którego nikt z ludzi jeszcze nie dosiadał.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wami. W niej, zaraz przy wejściu, znajdziecie uwiązane oślę, którego nikt z ludzi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 wchodząc do niego, najdziecie oślę uwiązane, na którym żaden z ludzi nie siedział; odwiązawszy je, 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Idźcie do wsi (leżącej) naprzeciwko was, a zaraz, kiedy wejdziecie do niej, znajdziecie uwiązane oślę, którego nikt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села, що перед вами, і як тільки ввійдете до нього, знайдете осля прив'язане, на яке ще ніхто з людей не сідав, відв'яжіть його і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Prowadźcie się pod moim zwierzchnictwem do wiadomej otwartej wiejskiej osady tej z góry naprzeciw was, i prosto potem dostając się do niej znajdziecie młode zwierzę związane, dla aktywnego związku na które żaden jeszcze nie z jakichkolwiek człowieków osiadł; rozwiążcie je i przyprowadzajcie.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Idźcie do miasteczka naprzeciwko was, a gdy wejdziecie do niego, zaraz znajdziecie uwiązane oślę, na którym nikt z ludzi jeszcze nie usiadł;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wskazówkami: "Idźcie do wioski przed wami, a gdy tylko do niej wejdziecie, znajdziecie uwiązane oślę, którego nikt jeszcze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”Idźcie do wioski, którą widzicie przed sobą, a gdy tylko wejdziecie do niej, znajdziecie uwiązanej źrebię, na którym nikt z ludzi jeszcze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uwiązanego osiołka, na którym jeszcze nikt nie jechał. Odwiążcie go i przyprowadźcie tutaj.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19:2&lt;/x&gt;; &lt;x&gt;50 21:3&lt;/x&gt;; &lt;x&gt;90 6:7&lt;/x&gt;; &lt;x&gt;490 23:53&lt;/x&gt;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2024-06-01T18:54:53Z</dcterms:modified>
</cp:coreProperties>
</file>